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A6BF6" w14:textId="75F293C7" w:rsidR="001910CF" w:rsidRDefault="001910CF"/>
    <w:tbl>
      <w:tblPr>
        <w:tblW w:w="0" w:type="auto"/>
        <w:tblLook w:val="01E0" w:firstRow="1" w:lastRow="1" w:firstColumn="1" w:lastColumn="1" w:noHBand="0" w:noVBand="0"/>
      </w:tblPr>
      <w:tblGrid>
        <w:gridCol w:w="9289"/>
      </w:tblGrid>
      <w:tr w:rsidR="001910CF" w:rsidRPr="00AA6630" w14:paraId="6D89A818" w14:textId="77777777" w:rsidTr="001910CF">
        <w:tc>
          <w:tcPr>
            <w:tcW w:w="9289" w:type="dxa"/>
            <w:tcBorders>
              <w:bottom w:val="single" w:sz="4" w:space="0" w:color="auto"/>
            </w:tcBorders>
            <w:shd w:val="clear" w:color="auto" w:fill="auto"/>
          </w:tcPr>
          <w:p w14:paraId="31B05DC6" w14:textId="78992E52" w:rsidR="001910CF" w:rsidRPr="00AA6630" w:rsidRDefault="00801D23" w:rsidP="001910CF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1346372" wp14:editId="2792F67A">
                      <wp:simplePos x="0" y="0"/>
                      <wp:positionH relativeFrom="page">
                        <wp:posOffset>6504940</wp:posOffset>
                      </wp:positionH>
                      <wp:positionV relativeFrom="page">
                        <wp:posOffset>-114935</wp:posOffset>
                      </wp:positionV>
                      <wp:extent cx="287655" cy="9248140"/>
                      <wp:effectExtent l="0" t="0" r="0" b="0"/>
                      <wp:wrapNone/>
                      <wp:docPr id="18" name="Textfeld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655" cy="9248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0" w:type="auto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5"/>
                                  </w:tblGrid>
                                  <w:tr w:rsidR="001F7DBA" w14:paraId="586083FF" w14:textId="77777777" w:rsidTr="001F7DBA">
                                    <w:trPr>
                                      <w:cantSplit/>
                                      <w:trHeight w:val="3572"/>
                                      <w:jc w:val="center"/>
                                    </w:trPr>
                                    <w:tc>
                                      <w:tcPr>
                                        <w:tcW w:w="680" w:type="dxa"/>
                                        <w:shd w:val="clear" w:color="auto" w:fill="FFFFFF" w:themeFill="background1"/>
                                        <w:textDirection w:val="btLr"/>
                                        <w:vAlign w:val="center"/>
                                      </w:tcPr>
                                      <w:p w14:paraId="23D25DAD" w14:textId="77777777" w:rsidR="001F7DBA" w:rsidRPr="00DB3A6C" w:rsidRDefault="001F7DBA" w:rsidP="001F7DBA">
                                        <w:pPr>
                                          <w:pStyle w:val="Kopfzeile"/>
                                          <w:tabs>
                                            <w:tab w:val="clear" w:pos="9072"/>
                                            <w:tab w:val="right" w:pos="9498"/>
                                          </w:tabs>
                                          <w:ind w:left="113" w:right="113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F7DBA" w14:paraId="7521C71D" w14:textId="77777777" w:rsidTr="001F7DBA">
                                    <w:trPr>
                                      <w:cantSplit/>
                                      <w:trHeight w:val="3572"/>
                                      <w:jc w:val="center"/>
                                    </w:trPr>
                                    <w:tc>
                                      <w:tcPr>
                                        <w:tcW w:w="680" w:type="dxa"/>
                                        <w:shd w:val="clear" w:color="auto" w:fill="D9D9D9" w:themeFill="background1" w:themeFillShade="D9"/>
                                        <w:textDirection w:val="btLr"/>
                                        <w:vAlign w:val="center"/>
                                      </w:tcPr>
                                      <w:p w14:paraId="09B4B8CA" w14:textId="4471B005" w:rsidR="001F7DBA" w:rsidRDefault="00736FF4" w:rsidP="001F7DBA">
                                        <w:pPr>
                                          <w:pStyle w:val="Kopfzeile"/>
                                          <w:tabs>
                                            <w:tab w:val="clear" w:pos="9072"/>
                                            <w:tab w:val="right" w:pos="9498"/>
                                          </w:tabs>
                                          <w:ind w:left="113" w:right="113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36FF4"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22"/>
                                            <w:szCs w:val="22"/>
                                          </w:rPr>
                                          <w:t>M.3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FFFF" w:themeColor="background1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="001F7DBA" w:rsidRPr="00D2067E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Arbeitsblatt</w:t>
                                        </w:r>
                                      </w:p>
                                    </w:tc>
                                  </w:tr>
                                  <w:tr w:rsidR="001F7DBA" w14:paraId="64F62FD2" w14:textId="77777777" w:rsidTr="001F7DBA">
                                    <w:trPr>
                                      <w:cantSplit/>
                                      <w:trHeight w:val="3572"/>
                                      <w:jc w:val="center"/>
                                    </w:trPr>
                                    <w:tc>
                                      <w:tcPr>
                                        <w:tcW w:w="680" w:type="dxa"/>
                                        <w:textDirection w:val="btLr"/>
                                        <w:vAlign w:val="center"/>
                                      </w:tcPr>
                                      <w:p w14:paraId="2BE0AA68" w14:textId="77777777" w:rsidR="001F7DBA" w:rsidRDefault="001F7DBA" w:rsidP="001F7DBA">
                                        <w:pPr>
                                          <w:pStyle w:val="Kopfzeile"/>
                                          <w:tabs>
                                            <w:tab w:val="clear" w:pos="9072"/>
                                            <w:tab w:val="right" w:pos="9498"/>
                                          </w:tabs>
                                          <w:ind w:left="113" w:right="113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F7DBA" w14:paraId="27CAF857" w14:textId="77777777" w:rsidTr="001F7DBA">
                                    <w:trPr>
                                      <w:cantSplit/>
                                      <w:trHeight w:val="3572"/>
                                      <w:jc w:val="center"/>
                                    </w:trPr>
                                    <w:tc>
                                      <w:tcPr>
                                        <w:tcW w:w="680" w:type="dxa"/>
                                        <w:textDirection w:val="btLr"/>
                                        <w:vAlign w:val="center"/>
                                      </w:tcPr>
                                      <w:p w14:paraId="53957589" w14:textId="77777777" w:rsidR="001F7DBA" w:rsidRDefault="001F7DBA" w:rsidP="001F7DBA">
                                        <w:pPr>
                                          <w:pStyle w:val="Kopfzeile"/>
                                          <w:tabs>
                                            <w:tab w:val="clear" w:pos="9072"/>
                                            <w:tab w:val="right" w:pos="9498"/>
                                          </w:tabs>
                                          <w:ind w:left="113" w:right="113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0A5E6D7" w14:textId="77777777" w:rsidR="001F7DBA" w:rsidRDefault="001F7DBA" w:rsidP="00801D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feld 18" o:spid="_x0000_s1026" type="#_x0000_t202" style="position:absolute;left:0;text-align:left;margin-left:512.2pt;margin-top:-9pt;width:22.65pt;height:728.2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" filled="f" stroked="f" strokeweight=".5pt">
                      <v:textbo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5"/>
                            </w:tblGrid>
                            <w:tr w:rsidR="001F7DBA" w14:paraId="586083FF" w14:textId="77777777" w:rsidTr="001F7DBA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shd w:val="clear" w:color="auto" w:fill="FFFFFF" w:themeFill="background1"/>
                                  <w:textDirection w:val="btLr"/>
                                  <w:vAlign w:val="center"/>
                                </w:tcPr>
                                <w:p w14:paraId="23D25DAD" w14:textId="77777777" w:rsidR="001F7DBA" w:rsidRPr="00DB3A6C" w:rsidRDefault="001F7DBA" w:rsidP="001F7DBA">
                                  <w:pPr>
                                    <w:pStyle w:val="Kopfzeile"/>
                                    <w:tabs>
                                      <w:tab w:val="clear" w:pos="9072"/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F7DBA" w14:paraId="7521C71D" w14:textId="77777777" w:rsidTr="001F7DBA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shd w:val="clear" w:color="auto" w:fill="D9D9D9" w:themeFill="background1" w:themeFillShade="D9"/>
                                  <w:textDirection w:val="btLr"/>
                                  <w:vAlign w:val="center"/>
                                </w:tcPr>
                                <w:p w14:paraId="09B4B8CA" w14:textId="4471B005" w:rsidR="001F7DBA" w:rsidRDefault="00736FF4" w:rsidP="001F7DBA">
                                  <w:pPr>
                                    <w:pStyle w:val="Kopfzeile"/>
                                    <w:tabs>
                                      <w:tab w:val="clear" w:pos="9072"/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36FF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M.3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1F7DBA" w:rsidRPr="00D2067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Arbeitsblatt</w:t>
                                  </w:r>
                                </w:p>
                              </w:tc>
                            </w:tr>
                            <w:tr w:rsidR="001F7DBA" w14:paraId="64F62FD2" w14:textId="77777777" w:rsidTr="001F7DBA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extDirection w:val="btLr"/>
                                  <w:vAlign w:val="center"/>
                                </w:tcPr>
                                <w:p w14:paraId="2BE0AA68" w14:textId="77777777" w:rsidR="001F7DBA" w:rsidRDefault="001F7DBA" w:rsidP="001F7DBA">
                                  <w:pPr>
                                    <w:pStyle w:val="Kopfzeile"/>
                                    <w:tabs>
                                      <w:tab w:val="clear" w:pos="9072"/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F7DBA" w14:paraId="27CAF857" w14:textId="77777777" w:rsidTr="001F7DBA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extDirection w:val="btLr"/>
                                  <w:vAlign w:val="center"/>
                                </w:tcPr>
                                <w:p w14:paraId="53957589" w14:textId="77777777" w:rsidR="001F7DBA" w:rsidRDefault="001F7DBA" w:rsidP="001F7DBA">
                                  <w:pPr>
                                    <w:pStyle w:val="Kopfzeile"/>
                                    <w:tabs>
                                      <w:tab w:val="clear" w:pos="9072"/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A5E6D7" w14:textId="77777777" w:rsidR="001F7DBA" w:rsidRDefault="001F7DBA" w:rsidP="00801D23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1910CF" w:rsidRPr="00AA6630">
              <w:rPr>
                <w:rFonts w:ascii="Arial" w:hAnsi="Arial" w:cs="Arial"/>
                <w:b/>
                <w:sz w:val="28"/>
                <w:szCs w:val="28"/>
              </w:rPr>
              <w:t xml:space="preserve">Das Grundgesetz der Mechanik (2. </w:t>
            </w:r>
            <w:proofErr w:type="spellStart"/>
            <w:r w:rsidR="001910CF" w:rsidRPr="00AA6630">
              <w:rPr>
                <w:rFonts w:ascii="Arial" w:hAnsi="Arial" w:cs="Arial"/>
                <w:b/>
                <w:smallCaps/>
                <w:sz w:val="28"/>
                <w:szCs w:val="28"/>
              </w:rPr>
              <w:t>Newton</w:t>
            </w:r>
            <w:r w:rsidR="001910CF" w:rsidRPr="00AA6630">
              <w:rPr>
                <w:rFonts w:ascii="Arial" w:hAnsi="Arial" w:cs="Arial"/>
                <w:b/>
                <w:sz w:val="28"/>
                <w:szCs w:val="28"/>
              </w:rPr>
              <w:t>’sches</w:t>
            </w:r>
            <w:proofErr w:type="spellEnd"/>
            <w:r w:rsidR="001910CF" w:rsidRPr="00AA6630">
              <w:rPr>
                <w:rFonts w:ascii="Arial" w:hAnsi="Arial" w:cs="Arial"/>
                <w:b/>
                <w:sz w:val="28"/>
                <w:szCs w:val="28"/>
              </w:rPr>
              <w:t xml:space="preserve"> Axiom)</w:t>
            </w:r>
          </w:p>
          <w:p w14:paraId="560A324C" w14:textId="240D9FA5" w:rsidR="001910CF" w:rsidRPr="00FF51C6" w:rsidRDefault="001910CF" w:rsidP="001910CF">
            <w:pPr>
              <w:spacing w:before="120"/>
              <w:jc w:val="center"/>
              <w:rPr>
                <w:rFonts w:ascii="Arial" w:hAnsi="Arial" w:cs="Arial"/>
              </w:rPr>
            </w:pPr>
          </w:p>
          <w:p w14:paraId="60385E61" w14:textId="6F815B89" w:rsidR="001910CF" w:rsidRPr="00CE74F2" w:rsidRDefault="001910CF" w:rsidP="001910C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1910CF" w:rsidRPr="00AA6630" w14:paraId="28608ECB" w14:textId="77777777" w:rsidTr="001910CF">
        <w:tc>
          <w:tcPr>
            <w:tcW w:w="9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5502A065" w14:textId="77777777" w:rsidR="001910CF" w:rsidRPr="007021E9" w:rsidRDefault="001910CF" w:rsidP="001910CF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7021E9">
              <w:rPr>
                <w:rFonts w:ascii="Arial" w:hAnsi="Arial" w:cs="Arial"/>
                <w:b/>
              </w:rPr>
              <w:t>Aufgabenstellung</w:t>
            </w:r>
          </w:p>
          <w:p w14:paraId="60D0304F" w14:textId="77777777" w:rsidR="001910CF" w:rsidRPr="007B0D88" w:rsidRDefault="001910CF" w:rsidP="001910CF">
            <w:pPr>
              <w:snapToGrid w:val="0"/>
              <w:jc w:val="both"/>
              <w:rPr>
                <w:rFonts w:ascii="Arial" w:hAnsi="Arial" w:cs="Arial"/>
                <w:b/>
                <w:i/>
              </w:rPr>
            </w:pPr>
          </w:p>
          <w:p w14:paraId="2DDA3CF0" w14:textId="46CC0DA4" w:rsidR="001910CF" w:rsidRPr="00AA6630" w:rsidRDefault="001910CF" w:rsidP="0094679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Untersuchen Sie den Zusammenhang zwi</w:t>
            </w:r>
            <w:r w:rsidR="00946793">
              <w:rPr>
                <w:rFonts w:ascii="Arial" w:hAnsi="Arial" w:cs="Arial"/>
                <w:b/>
              </w:rPr>
              <w:t xml:space="preserve">schen Kraft, Beschleunigung und </w:t>
            </w:r>
            <w:r>
              <w:rPr>
                <w:rFonts w:ascii="Arial" w:hAnsi="Arial" w:cs="Arial"/>
                <w:b/>
              </w:rPr>
              <w:t>Masse bei der Bewegung eines Körpers.</w:t>
            </w:r>
          </w:p>
        </w:tc>
      </w:tr>
      <w:tr w:rsidR="001910CF" w:rsidRPr="00AA6630" w14:paraId="672FE0AA" w14:textId="77777777" w:rsidTr="001910CF">
        <w:tc>
          <w:tcPr>
            <w:tcW w:w="9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2BFCA" w14:textId="77777777" w:rsidR="001910CF" w:rsidRDefault="001910CF" w:rsidP="001910CF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07B91D39" w14:textId="4A280BFB" w:rsidR="001910CF" w:rsidRDefault="001910CF" w:rsidP="00C3227E">
            <w:pPr>
              <w:pStyle w:val="FarbigeListe-Akzent11"/>
              <w:numPr>
                <w:ilvl w:val="0"/>
                <w:numId w:val="29"/>
              </w:numPr>
              <w:ind w:left="426" w:hanging="45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Stellen Sie eine Hypothese über den Zusammenhang z</w:t>
            </w:r>
            <w:r w:rsidR="00D60AFE">
              <w:rPr>
                <w:rFonts w:ascii="Arial" w:hAnsi="Arial" w:cs="Arial"/>
              </w:rPr>
              <w:t xml:space="preserve">wischen beschleunigender Kraft, beschleunigter Masse und </w:t>
            </w:r>
            <w:r w:rsidR="00C3227E">
              <w:rPr>
                <w:rFonts w:ascii="Arial" w:hAnsi="Arial" w:cs="Arial"/>
              </w:rPr>
              <w:t>erzielter Beschleunigung auf.</w:t>
            </w:r>
            <w:r w:rsidRPr="001910CF">
              <w:rPr>
                <w:rFonts w:ascii="Arial" w:hAnsi="Arial" w:cs="Arial"/>
              </w:rPr>
              <w:t xml:space="preserve"> </w:t>
            </w:r>
          </w:p>
          <w:p w14:paraId="63A2D32B" w14:textId="77777777" w:rsidR="001910CF" w:rsidRPr="00FF216A" w:rsidRDefault="001910CF" w:rsidP="00C3227E">
            <w:pPr>
              <w:pStyle w:val="FarbigeListe-Akzent11"/>
              <w:numPr>
                <w:ilvl w:val="0"/>
                <w:numId w:val="29"/>
              </w:numPr>
              <w:ind w:left="426" w:hanging="454"/>
              <w:jc w:val="both"/>
              <w:rPr>
                <w:rFonts w:ascii="Arial" w:hAnsi="Arial" w:cs="Arial"/>
              </w:rPr>
            </w:pPr>
            <w:r w:rsidRPr="00FF216A">
              <w:rPr>
                <w:rFonts w:ascii="Arial" w:hAnsi="Arial" w:cs="Arial"/>
              </w:rPr>
              <w:t xml:space="preserve">Verbinden Sie </w:t>
            </w:r>
            <w:r>
              <w:rPr>
                <w:rFonts w:ascii="Arial" w:hAnsi="Arial" w:cs="Arial"/>
              </w:rPr>
              <w:t>beide Sensoren</w:t>
            </w:r>
            <w:r w:rsidRPr="00FF216A">
              <w:rPr>
                <w:rFonts w:ascii="Arial" w:hAnsi="Arial" w:cs="Arial"/>
              </w:rPr>
              <w:t xml:space="preserve"> mit dem Taschencomputer.</w:t>
            </w:r>
            <w:r>
              <w:rPr>
                <w:rFonts w:ascii="Arial" w:hAnsi="Arial" w:cs="Arial"/>
              </w:rPr>
              <w:t xml:space="preserve"> Kleben</w:t>
            </w:r>
            <w:r w:rsidRPr="00FF216A">
              <w:rPr>
                <w:rFonts w:ascii="Arial" w:hAnsi="Arial" w:cs="Arial"/>
              </w:rPr>
              <w:t xml:space="preserve"> Sie den Beschleunigungssensor mithilfe des Klebebandes </w:t>
            </w:r>
            <w:r w:rsidRPr="001910CF">
              <w:rPr>
                <w:rFonts w:ascii="Arial" w:hAnsi="Arial" w:cs="Arial"/>
              </w:rPr>
              <w:t>genau senkrecht</w:t>
            </w:r>
            <w:r w:rsidRPr="00FF216A">
              <w:rPr>
                <w:rFonts w:ascii="Arial" w:hAnsi="Arial" w:cs="Arial"/>
              </w:rPr>
              <w:t xml:space="preserve"> (Pfeilrichtung nach oben) </w:t>
            </w:r>
            <w:r>
              <w:rPr>
                <w:rFonts w:ascii="Arial" w:hAnsi="Arial" w:cs="Arial"/>
              </w:rPr>
              <w:t xml:space="preserve">fest </w:t>
            </w:r>
            <w:r w:rsidRPr="00FF216A">
              <w:rPr>
                <w:rFonts w:ascii="Arial" w:hAnsi="Arial" w:cs="Arial"/>
              </w:rPr>
              <w:t xml:space="preserve">am </w:t>
            </w:r>
            <w:r>
              <w:rPr>
                <w:rFonts w:ascii="Arial" w:hAnsi="Arial" w:cs="Arial"/>
              </w:rPr>
              <w:t>Kraftsensor</w:t>
            </w:r>
            <w:r w:rsidRPr="00FF216A">
              <w:rPr>
                <w:rFonts w:ascii="Arial" w:hAnsi="Arial" w:cs="Arial"/>
              </w:rPr>
              <w:t xml:space="preserve"> an. </w:t>
            </w:r>
          </w:p>
          <w:p w14:paraId="788C130D" w14:textId="7F22DD63" w:rsidR="001910CF" w:rsidRDefault="001910CF" w:rsidP="00C3227E">
            <w:pPr>
              <w:pStyle w:val="FarbigeListe-Akzent11"/>
              <w:numPr>
                <w:ilvl w:val="0"/>
                <w:numId w:val="29"/>
              </w:numPr>
              <w:ind w:left="426" w:hanging="45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Heben Sie </w:t>
            </w:r>
            <w:r w:rsidR="00946793" w:rsidRPr="00946793">
              <w:rPr>
                <w:rFonts w:ascii="Arial" w:hAnsi="Arial" w:cs="Arial"/>
              </w:rPr>
              <w:t>mit d</w:t>
            </w:r>
            <w:r w:rsidR="00946793">
              <w:rPr>
                <w:rFonts w:ascii="Arial" w:hAnsi="Arial" w:cs="Arial"/>
              </w:rPr>
              <w:t xml:space="preserve">em Kraftsensor das Massestück </w:t>
            </w:r>
            <w:r>
              <w:rPr>
                <w:rFonts w:ascii="Arial" w:hAnsi="Arial" w:cs="Arial"/>
              </w:rPr>
              <w:t xml:space="preserve">an und stellen Sie beide </w:t>
            </w:r>
            <w:r w:rsidR="00C3227E">
              <w:rPr>
                <w:rFonts w:ascii="Arial" w:hAnsi="Arial" w:cs="Arial"/>
              </w:rPr>
              <w:t>Sensoren auf N</w:t>
            </w:r>
            <w:r>
              <w:rPr>
                <w:rFonts w:ascii="Arial" w:hAnsi="Arial" w:cs="Arial"/>
              </w:rPr>
              <w:t xml:space="preserve">ull (ruhig halten!). Nehmen Sie alle weiteren Einstellungen vor. </w:t>
            </w:r>
            <w:r w:rsidR="00C3227E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3128FDD9" wp14:editId="0C9F2EE0">
                      <wp:extent cx="355600" cy="125730"/>
                      <wp:effectExtent l="5080" t="0" r="7620" b="18415"/>
                      <wp:docPr id="2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4D69FC" w14:textId="16D522CC" w:rsidR="001F7DBA" w:rsidRPr="0049039C" w:rsidRDefault="001F7DBA" w:rsidP="00C32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40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" fillcolor="#f2f2f2">
                      <v:textbox inset="0,0,0,0">
                        <w:txbxContent>
                          <w:p w14:paraId="3A4D69FC" w14:textId="16D522CC" w:rsidR="001F7DBA" w:rsidRPr="0049039C" w:rsidRDefault="001F7DBA" w:rsidP="00C3227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2EA7F22C" w14:textId="77777777" w:rsidR="00C3227E" w:rsidRDefault="001910CF" w:rsidP="00C3227E">
            <w:pPr>
              <w:pStyle w:val="FarbigeListe-Akzent11"/>
              <w:numPr>
                <w:ilvl w:val="0"/>
                <w:numId w:val="29"/>
              </w:numPr>
              <w:ind w:left="426" w:hanging="45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Starten Sie die Messung. Das</w:t>
            </w:r>
            <w:r w:rsidRPr="00AA6630">
              <w:rPr>
                <w:rFonts w:ascii="Arial" w:hAnsi="Arial" w:cs="Arial"/>
              </w:rPr>
              <w:t xml:space="preserve"> Massestück wird </w:t>
            </w:r>
            <w:r>
              <w:rPr>
                <w:rFonts w:ascii="Arial" w:hAnsi="Arial" w:cs="Arial"/>
              </w:rPr>
              <w:t xml:space="preserve">während der </w:t>
            </w:r>
            <w:proofErr w:type="spellStart"/>
            <w:r>
              <w:rPr>
                <w:rFonts w:ascii="Arial" w:hAnsi="Arial" w:cs="Arial"/>
              </w:rPr>
              <w:t>Messzeit</w:t>
            </w:r>
            <w:proofErr w:type="spellEnd"/>
            <w:r>
              <w:rPr>
                <w:rFonts w:ascii="Arial" w:hAnsi="Arial" w:cs="Arial"/>
              </w:rPr>
              <w:t xml:space="preserve"> mehrfach senkrecht </w:t>
            </w:r>
            <w:r w:rsidRPr="00AA6630">
              <w:rPr>
                <w:rFonts w:ascii="Arial" w:hAnsi="Arial" w:cs="Arial"/>
              </w:rPr>
              <w:t>angehoben</w:t>
            </w:r>
            <w:r>
              <w:rPr>
                <w:rFonts w:ascii="Arial" w:hAnsi="Arial" w:cs="Arial"/>
              </w:rPr>
              <w:t>, dabei kurzzeitig beschleunigt</w:t>
            </w:r>
            <w:r w:rsidRPr="00AA66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und wieder abgesenkt. </w:t>
            </w:r>
            <w:r w:rsidR="00C3227E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5EDA8CF7" wp14:editId="015ED898">
                      <wp:extent cx="355600" cy="125730"/>
                      <wp:effectExtent l="5080" t="0" r="7620" b="18415"/>
                      <wp:docPr id="2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BD8EFB" w14:textId="0E28D109" w:rsidR="001F7DBA" w:rsidRPr="0049039C" w:rsidRDefault="001F7DBA" w:rsidP="00C32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41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" fillcolor="#f2f2f2">
                      <v:textbox inset="0,0,0,0">
                        <w:txbxContent>
                          <w:p w14:paraId="5DBD8EFB" w14:textId="0E28D109" w:rsidR="001F7DBA" w:rsidRPr="0049039C" w:rsidRDefault="001F7DBA" w:rsidP="00C3227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6366F809" w14:textId="3F1C2393" w:rsidR="001910CF" w:rsidRDefault="001910CF" w:rsidP="00C3227E">
            <w:pPr>
              <w:pStyle w:val="FarbigeListe-Akzent11"/>
              <w:numPr>
                <w:ilvl w:val="0"/>
                <w:numId w:val="29"/>
              </w:numPr>
              <w:ind w:left="426" w:hanging="45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Übernehmen Sie die Verläufe der Messgraphen als Skizze in Ihr Messprotokoll.</w:t>
            </w:r>
            <w:r w:rsidRPr="001910CF">
              <w:rPr>
                <w:rFonts w:ascii="Arial" w:hAnsi="Arial" w:cs="Arial"/>
              </w:rPr>
              <w:t xml:space="preserve"> </w:t>
            </w:r>
            <w:r w:rsidR="00C3227E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358D9552" wp14:editId="635B6CE7">
                      <wp:extent cx="355600" cy="125730"/>
                      <wp:effectExtent l="0" t="0" r="25400" b="26670"/>
                      <wp:docPr id="2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AAB365" w14:textId="342888C7" w:rsidR="001F7DBA" w:rsidRPr="0049039C" w:rsidRDefault="001F7DBA" w:rsidP="00C32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42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" fillcolor="#f2f2f2">
                      <v:textbox inset="0,0,0,0">
                        <w:txbxContent>
                          <w:p w14:paraId="02AAB365" w14:textId="342888C7" w:rsidR="001F7DBA" w:rsidRPr="0049039C" w:rsidRDefault="001F7DBA" w:rsidP="00C3227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00464FFC" w14:textId="16103DDE" w:rsidR="001910CF" w:rsidRDefault="001910CF" w:rsidP="00C3227E">
            <w:pPr>
              <w:pStyle w:val="FarbigeListe-Akzent11"/>
              <w:numPr>
                <w:ilvl w:val="0"/>
                <w:numId w:val="29"/>
              </w:numPr>
              <w:ind w:left="426" w:hanging="45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Erstellen Sie ein Kraft-Beschleunigungs-Diagramm und übernehmen Sie dieses in Ihr Messprotokoll. Zeichnen Sie in dieses Diagramm eine Ausgleichsgerade ein. Ermitteln Sie mithilfe des Taschencomputers die Steigung dieser Geraden. </w:t>
            </w:r>
            <w:r w:rsidR="00C3227E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082225B3" wp14:editId="210CF269">
                      <wp:extent cx="355600" cy="125730"/>
                      <wp:effectExtent l="5080" t="0" r="7620" b="18415"/>
                      <wp:docPr id="24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113F58" w14:textId="22FCC013" w:rsidR="001F7DBA" w:rsidRPr="0049039C" w:rsidRDefault="001F7DBA" w:rsidP="00C32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43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" fillcolor="#f2f2f2">
                      <v:textbox inset="0,0,0,0">
                        <w:txbxContent>
                          <w:p w14:paraId="1C113F58" w14:textId="22FCC013" w:rsidR="001F7DBA" w:rsidRPr="0049039C" w:rsidRDefault="001F7DBA" w:rsidP="00C3227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24771A71" w14:textId="1FB1F958" w:rsidR="001910CF" w:rsidRDefault="001910CF" w:rsidP="00C3227E">
            <w:pPr>
              <w:pStyle w:val="FarbigeListe-Akzent11"/>
              <w:numPr>
                <w:ilvl w:val="0"/>
                <w:numId w:val="29"/>
              </w:numPr>
              <w:ind w:left="426" w:hanging="45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Formulieren Sie einen Zusammenhang zwischen den Größen Kraft, Beschleunigung und Masse.</w:t>
            </w:r>
            <w:r w:rsidRPr="001910CF">
              <w:rPr>
                <w:rFonts w:ascii="Arial" w:hAnsi="Arial" w:cs="Arial"/>
              </w:rPr>
              <w:t xml:space="preserve"> </w:t>
            </w:r>
            <w:r w:rsidR="00C3227E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09B75B38" wp14:editId="5A333A4D">
                      <wp:extent cx="355600" cy="125730"/>
                      <wp:effectExtent l="5080" t="0" r="7620" b="18415"/>
                      <wp:docPr id="25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6610EC" w14:textId="13F4F1CC" w:rsidR="001F7DBA" w:rsidRPr="0049039C" w:rsidRDefault="001F7DBA" w:rsidP="00C322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44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" fillcolor="#f2f2f2">
                      <v:textbox inset="0,0,0,0">
                        <w:txbxContent>
                          <w:p w14:paraId="596610EC" w14:textId="13F4F1CC" w:rsidR="001F7DBA" w:rsidRPr="0049039C" w:rsidRDefault="001F7DBA" w:rsidP="00C3227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083E14C2" w14:textId="07531A08" w:rsidR="001910CF" w:rsidRDefault="001910CF" w:rsidP="00C3227E">
            <w:pPr>
              <w:pStyle w:val="FarbigeListe-Akzent11"/>
              <w:numPr>
                <w:ilvl w:val="0"/>
                <w:numId w:val="29"/>
              </w:numPr>
              <w:ind w:left="426" w:hanging="45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Wiederholen Sie die Aufträge </w:t>
            </w:r>
            <w:r w:rsidR="00C3227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2</w:t>
            </w:r>
            <w:r w:rsidRPr="00785E78">
              <w:rPr>
                <w:rFonts w:ascii="Arial" w:hAnsi="Arial" w:cs="Arial"/>
              </w:rPr>
              <w:t xml:space="preserve">) bis </w:t>
            </w:r>
            <w:r w:rsidR="00C3227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7</w:t>
            </w:r>
            <w:r w:rsidRPr="00785E78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mit den anderen Massestücken.</w:t>
            </w:r>
          </w:p>
          <w:p w14:paraId="6C147094" w14:textId="77777777" w:rsidR="001910CF" w:rsidRPr="00C3227E" w:rsidRDefault="001910CF" w:rsidP="001910CF">
            <w:pPr>
              <w:snapToGrid w:val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32CAC030" w14:textId="2844F5DF" w:rsidR="001910CF" w:rsidRPr="00C3227E" w:rsidRDefault="001910CF" w:rsidP="001910CF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936"/>
      </w:tblGrid>
      <w:tr w:rsidR="001910CF" w:rsidRPr="00AA6630" w14:paraId="74672692" w14:textId="77777777" w:rsidTr="00C3227E">
        <w:trPr>
          <w:cantSplit/>
          <w:trHeight w:val="1539"/>
        </w:trPr>
        <w:tc>
          <w:tcPr>
            <w:tcW w:w="5353" w:type="dxa"/>
          </w:tcPr>
          <w:p w14:paraId="54D4D51B" w14:textId="77777777" w:rsidR="003C5F81" w:rsidRPr="00AA6630" w:rsidRDefault="003C5F81" w:rsidP="003C5F81">
            <w:pPr>
              <w:pStyle w:val="berschrift1"/>
              <w:rPr>
                <w:bCs/>
              </w:rPr>
            </w:pPr>
            <w:r w:rsidRPr="00AA6630">
              <w:rPr>
                <w:bCs/>
              </w:rPr>
              <w:t>Versuchsaufbau</w:t>
            </w:r>
          </w:p>
          <w:p w14:paraId="04005E2E" w14:textId="77777777" w:rsidR="003C5F81" w:rsidRPr="003C5F81" w:rsidRDefault="003C5F81" w:rsidP="003C5F81">
            <w:pPr>
              <w:pStyle w:val="FarbigeListe-Akzent11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1D29B75F" w14:textId="77777777" w:rsidR="003C5F81" w:rsidRDefault="003C5F81" w:rsidP="003C5F81"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2FCCAC83" wp14:editId="21D12C9D">
                  <wp:extent cx="1287766" cy="2773680"/>
                  <wp:effectExtent l="19050" t="19050" r="27305" b="2667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sore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66" cy="27736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A94F29" w14:textId="77777777" w:rsidR="003C5F81" w:rsidRDefault="003C5F81" w:rsidP="003C5F81">
            <w:pPr>
              <w:pStyle w:val="FarbigeListe-Akzent11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A663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Versuch mit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Kraft- </w:t>
            </w:r>
            <w:r w:rsidRPr="00AA663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und </w:t>
            </w:r>
          </w:p>
          <w:p w14:paraId="53A5FC23" w14:textId="2A4EC6B7" w:rsidR="001910CF" w:rsidRPr="00C3227E" w:rsidRDefault="003C5F81" w:rsidP="003C5F81">
            <w:pPr>
              <w:pStyle w:val="FarbigeListe-Akzent1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A6630">
              <w:rPr>
                <w:rFonts w:ascii="Arial" w:hAnsi="Arial" w:cs="Arial"/>
                <w:b/>
                <w:i/>
                <w:sz w:val="20"/>
                <w:szCs w:val="20"/>
              </w:rPr>
              <w:t>Beschleunigungssensor</w:t>
            </w:r>
          </w:p>
        </w:tc>
        <w:tc>
          <w:tcPr>
            <w:tcW w:w="3936" w:type="dxa"/>
          </w:tcPr>
          <w:p w14:paraId="2ABF17DD" w14:textId="097B1E70" w:rsidR="003C5F81" w:rsidRDefault="003C5F81" w:rsidP="003C5F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Material</w:t>
            </w:r>
          </w:p>
          <w:p w14:paraId="534B616A" w14:textId="77777777" w:rsidR="003C5F81" w:rsidRPr="003C5F81" w:rsidRDefault="003C5F81" w:rsidP="003C5F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034FFB" w14:textId="77777777" w:rsidR="003C5F81" w:rsidRPr="00B262D7" w:rsidRDefault="003C5F81" w:rsidP="003C5F81">
            <w:pPr>
              <w:pStyle w:val="FarbigeListe-Akzent11"/>
              <w:numPr>
                <w:ilvl w:val="0"/>
                <w:numId w:val="26"/>
              </w:numPr>
              <w:ind w:left="284" w:hanging="284"/>
              <w:rPr>
                <w:rFonts w:ascii="Arial" w:hAnsi="Arial" w:cs="Arial"/>
              </w:rPr>
            </w:pPr>
            <w:r w:rsidRPr="00B262D7">
              <w:rPr>
                <w:rFonts w:ascii="Arial" w:hAnsi="Arial" w:cs="Arial"/>
              </w:rPr>
              <w:t xml:space="preserve">verschiedene Massestücke </w:t>
            </w:r>
            <w:r>
              <w:rPr>
                <w:rFonts w:ascii="Arial" w:hAnsi="Arial" w:cs="Arial"/>
              </w:rPr>
              <w:t xml:space="preserve">                              </w:t>
            </w:r>
            <w:r w:rsidRPr="00B262D7">
              <w:rPr>
                <w:rFonts w:ascii="Arial" w:hAnsi="Arial" w:cs="Arial"/>
              </w:rPr>
              <w:t>(z.</w:t>
            </w:r>
            <w:r>
              <w:rPr>
                <w:rFonts w:ascii="Arial" w:hAnsi="Arial" w:cs="Arial"/>
              </w:rPr>
              <w:t> </w:t>
            </w:r>
            <w:r w:rsidRPr="00B262D7">
              <w:rPr>
                <w:rFonts w:ascii="Arial" w:hAnsi="Arial" w:cs="Arial"/>
              </w:rPr>
              <w:t>B. 0,5 kg, 1 kg, 2</w:t>
            </w:r>
            <w:r>
              <w:rPr>
                <w:rFonts w:ascii="Arial" w:hAnsi="Arial" w:cs="Arial"/>
              </w:rPr>
              <w:t> </w:t>
            </w:r>
            <w:r w:rsidRPr="00B262D7">
              <w:rPr>
                <w:rFonts w:ascii="Arial" w:hAnsi="Arial" w:cs="Arial"/>
              </w:rPr>
              <w:t xml:space="preserve">kg) </w:t>
            </w:r>
          </w:p>
          <w:p w14:paraId="469C56D9" w14:textId="77777777" w:rsidR="003C5F81" w:rsidRDefault="003C5F81" w:rsidP="003C5F81">
            <w:pPr>
              <w:pStyle w:val="FarbigeListe-Akzent11"/>
              <w:numPr>
                <w:ilvl w:val="0"/>
                <w:numId w:val="26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(Taschen-)Computer mit Messwerterfassung</w:t>
            </w:r>
          </w:p>
          <w:p w14:paraId="55CB989F" w14:textId="76BC9C98" w:rsidR="001910CF" w:rsidRPr="003C5F81" w:rsidRDefault="001910CF" w:rsidP="003C5F81">
            <w:pPr>
              <w:pStyle w:val="FarbigeListe-Akzent11"/>
              <w:numPr>
                <w:ilvl w:val="0"/>
                <w:numId w:val="26"/>
              </w:numPr>
              <w:ind w:left="284" w:hanging="284"/>
              <w:rPr>
                <w:rFonts w:ascii="Arial" w:hAnsi="Arial" w:cs="Arial"/>
              </w:rPr>
            </w:pPr>
            <w:r w:rsidRPr="003C5F81">
              <w:rPr>
                <w:rFonts w:ascii="Arial" w:hAnsi="Arial" w:cs="Arial"/>
              </w:rPr>
              <w:t>Kraftsensor</w:t>
            </w:r>
          </w:p>
          <w:p w14:paraId="7EAAF0C3" w14:textId="6AB195FB" w:rsidR="001910CF" w:rsidRDefault="001910CF" w:rsidP="00C3227E">
            <w:pPr>
              <w:pStyle w:val="FarbigeListe-Akzent11"/>
              <w:numPr>
                <w:ilvl w:val="0"/>
                <w:numId w:val="26"/>
              </w:numPr>
              <w:ind w:left="284" w:hanging="284"/>
              <w:rPr>
                <w:rFonts w:ascii="Arial" w:hAnsi="Arial" w:cs="Arial"/>
              </w:rPr>
            </w:pPr>
            <w:r w:rsidRPr="00AA6630"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</w:rPr>
              <w:t xml:space="preserve">schleunigungssensor </w:t>
            </w:r>
            <w:r w:rsidR="003C5F81">
              <w:rPr>
                <w:rFonts w:ascii="Arial" w:hAnsi="Arial" w:cs="Arial"/>
              </w:rPr>
              <w:t>(</w:t>
            </w:r>
            <w:r w:rsidR="003C5F81" w:rsidRPr="000C64BD">
              <w:rPr>
                <w:rFonts w:ascii="Arial" w:hAnsi="Arial" w:cs="Arial"/>
                <w:b/>
                <w:i/>
              </w:rPr>
              <w:t>Pfeil nach oben</w:t>
            </w:r>
            <w:r w:rsidR="003C5F81">
              <w:rPr>
                <w:rFonts w:ascii="Arial" w:hAnsi="Arial" w:cs="Arial"/>
              </w:rPr>
              <w:t>)</w:t>
            </w:r>
          </w:p>
          <w:p w14:paraId="7EE36358" w14:textId="77777777" w:rsidR="001910CF" w:rsidRPr="004675C3" w:rsidRDefault="001910CF" w:rsidP="00C3227E">
            <w:pPr>
              <w:pStyle w:val="FarbigeListe-Akzent11"/>
              <w:numPr>
                <w:ilvl w:val="0"/>
                <w:numId w:val="26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Klebeband</w:t>
            </w:r>
          </w:p>
        </w:tc>
      </w:tr>
    </w:tbl>
    <w:p w14:paraId="39F6B496" w14:textId="69A1AFD8" w:rsidR="00C3227E" w:rsidRDefault="00C3227E" w:rsidP="001910CF">
      <w:bookmarkStart w:id="0" w:name="_GoBack"/>
      <w:bookmarkEnd w:id="0"/>
    </w:p>
    <w:sectPr w:rsidR="00C3227E" w:rsidSect="00677FF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247" w:right="1304" w:bottom="1134" w:left="1304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3CA0B" w14:textId="77777777" w:rsidR="001F7DBA" w:rsidRDefault="001F7DBA">
      <w:r>
        <w:separator/>
      </w:r>
    </w:p>
  </w:endnote>
  <w:endnote w:type="continuationSeparator" w:id="0">
    <w:p w14:paraId="3C5C04E2" w14:textId="77777777" w:rsidR="001F7DBA" w:rsidRDefault="001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31039" w14:textId="3603AD38" w:rsidR="001F7DBA" w:rsidRDefault="000C64BD" w:rsidP="000C64BD">
    <w:pPr>
      <w:pStyle w:val="Fuzeile"/>
      <w:pBdr>
        <w:top w:val="single" w:sz="4" w:space="1" w:color="auto"/>
      </w:pBdr>
      <w:tabs>
        <w:tab w:val="right" w:pos="9298"/>
      </w:tabs>
    </w:pPr>
    <w:r w:rsidRPr="000C64BD">
      <w:rPr>
        <w:rStyle w:val="Seitenzahl"/>
        <w:rFonts w:ascii="Arial" w:hAnsi="Arial" w:cs="Arial"/>
        <w:sz w:val="20"/>
        <w:szCs w:val="20"/>
      </w:rPr>
      <w:fldChar w:fldCharType="begin"/>
    </w:r>
    <w:r w:rsidRPr="000C64BD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0C64BD">
      <w:rPr>
        <w:rStyle w:val="Seitenzahl"/>
        <w:rFonts w:ascii="Arial" w:hAnsi="Arial" w:cs="Arial"/>
        <w:sz w:val="20"/>
        <w:szCs w:val="20"/>
      </w:rPr>
      <w:fldChar w:fldCharType="separate"/>
    </w:r>
    <w:r w:rsidR="00F761D9">
      <w:rPr>
        <w:rStyle w:val="Seitenzahl"/>
        <w:rFonts w:ascii="Arial" w:hAnsi="Arial" w:cs="Arial"/>
        <w:noProof/>
        <w:sz w:val="20"/>
        <w:szCs w:val="20"/>
      </w:rPr>
      <w:t>24</w:t>
    </w:r>
    <w:r w:rsidRPr="000C64BD">
      <w:rPr>
        <w:rStyle w:val="Seitenzahl"/>
        <w:rFonts w:ascii="Arial" w:hAnsi="Arial" w:cs="Arial"/>
        <w:sz w:val="20"/>
        <w:szCs w:val="20"/>
      </w:rPr>
      <w:fldChar w:fldCharType="end"/>
    </w:r>
    <w:r w:rsidRPr="000C64BD">
      <w:rPr>
        <w:rFonts w:ascii="Arial" w:hAnsi="Arial" w:cs="Arial"/>
        <w:sz w:val="20"/>
      </w:rPr>
      <w:tab/>
      <w:t xml:space="preserve">                        </w:t>
    </w:r>
    <w:r w:rsidRPr="000C64BD">
      <w:rPr>
        <w:rFonts w:ascii="Arial" w:hAnsi="Arial" w:cs="Arial"/>
        <w:sz w:val="20"/>
      </w:rPr>
      <w:tab/>
      <w:t xml:space="preserve">                        © 2013 T</w:t>
    </w:r>
    <w:r w:rsidRPr="000C64BD">
      <w:rPr>
        <w:rFonts w:ascii="Arial" w:hAnsi="Arial" w:cs="Arial"/>
        <w:sz w:val="20"/>
        <w:vertAlign w:val="superscript"/>
      </w:rPr>
      <w:t>3</w:t>
    </w:r>
    <w:r w:rsidRPr="000C64BD">
      <w:rPr>
        <w:rFonts w:ascii="Arial" w:hAnsi="Arial" w:cs="Arial"/>
        <w:sz w:val="20"/>
      </w:rPr>
      <w:t xml:space="preserve"> Deutschland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898B0" w14:textId="0812823E" w:rsidR="001F7DBA" w:rsidRDefault="001F7DBA" w:rsidP="001F7DBA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298"/>
      </w:tabs>
    </w:pPr>
    <w:r>
      <w:rPr>
        <w:rFonts w:ascii="Arial" w:hAnsi="Arial" w:cs="Arial"/>
        <w:sz w:val="20"/>
      </w:rPr>
      <w:t>© 2013 T</w:t>
    </w:r>
    <w:r>
      <w:rPr>
        <w:rFonts w:ascii="Arial" w:hAnsi="Arial" w:cs="Arial"/>
        <w:sz w:val="20"/>
        <w:vertAlign w:val="superscript"/>
      </w:rPr>
      <w:t>3</w:t>
    </w:r>
    <w:r>
      <w:rPr>
        <w:rFonts w:ascii="Arial" w:hAnsi="Arial" w:cs="Arial"/>
        <w:sz w:val="20"/>
      </w:rPr>
      <w:t xml:space="preserve"> Deutschland</w:t>
    </w: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35422" w14:textId="77777777" w:rsidR="001F7DBA" w:rsidRDefault="001F7DBA">
      <w:r>
        <w:separator/>
      </w:r>
    </w:p>
  </w:footnote>
  <w:footnote w:type="continuationSeparator" w:id="0">
    <w:p w14:paraId="10D25FAC" w14:textId="77777777" w:rsidR="001F7DBA" w:rsidRDefault="001F7D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0DDCC" w14:textId="77777777" w:rsidR="000C64BD" w:rsidRPr="000C64BD" w:rsidRDefault="000C64BD" w:rsidP="000C64BD">
    <w:pPr>
      <w:pStyle w:val="Kopfzeile"/>
      <w:tabs>
        <w:tab w:val="clear" w:pos="4536"/>
        <w:tab w:val="clear" w:pos="9072"/>
      </w:tabs>
      <w:jc w:val="right"/>
      <w:rPr>
        <w:rFonts w:ascii="Arial" w:hAnsi="Arial" w:cs="Arial"/>
        <w:sz w:val="20"/>
        <w:szCs w:val="20"/>
      </w:rPr>
    </w:pPr>
    <w:r w:rsidRPr="000C64BD">
      <w:rPr>
        <w:rFonts w:ascii="Arial" w:hAnsi="Arial" w:cs="Arial"/>
        <w:sz w:val="20"/>
        <w:szCs w:val="20"/>
      </w:rPr>
      <w:t>Mechanik</w:t>
    </w:r>
  </w:p>
  <w:p w14:paraId="7645FB2E" w14:textId="45A60E50" w:rsidR="001F7DBA" w:rsidRPr="000C64BD" w:rsidRDefault="000C64BD" w:rsidP="000C64BD">
    <w:pPr>
      <w:pStyle w:val="Kopfzeile"/>
      <w:pBdr>
        <w:bottom w:val="single" w:sz="4" w:space="1" w:color="auto"/>
      </w:pBdr>
      <w:tabs>
        <w:tab w:val="right" w:pos="9298"/>
      </w:tabs>
      <w:rPr>
        <w:rFonts w:ascii="Arial" w:hAnsi="Arial" w:cs="Arial"/>
      </w:rPr>
    </w:pPr>
    <w:r w:rsidRPr="000C64BD">
      <w:rPr>
        <w:rFonts w:ascii="Arial" w:hAnsi="Arial" w:cs="Arial"/>
        <w:sz w:val="20"/>
        <w:szCs w:val="20"/>
      </w:rPr>
      <w:t>T</w:t>
    </w:r>
    <w:r w:rsidRPr="000C64BD">
      <w:rPr>
        <w:rFonts w:ascii="Arial" w:hAnsi="Arial" w:cs="Arial"/>
        <w:sz w:val="20"/>
        <w:szCs w:val="20"/>
        <w:vertAlign w:val="superscript"/>
      </w:rPr>
      <w:t>3</w:t>
    </w:r>
    <w:r w:rsidRPr="000C64BD">
      <w:rPr>
        <w:rFonts w:ascii="Arial" w:hAnsi="Arial" w:cs="Arial"/>
        <w:sz w:val="20"/>
        <w:szCs w:val="20"/>
      </w:rPr>
      <w:t xml:space="preserve"> Physik</w:t>
    </w:r>
    <w:r>
      <w:rPr>
        <w:rFonts w:ascii="Arial" w:hAnsi="Arial" w:cs="Arial"/>
        <w:sz w:val="20"/>
        <w:szCs w:val="20"/>
      </w:rPr>
      <w:t xml:space="preserve">    </w:t>
    </w:r>
    <w:r w:rsidRPr="000C64BD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                                              M.3  </w:t>
    </w:r>
    <w:r w:rsidRPr="00E733AD">
      <w:rPr>
        <w:rFonts w:ascii="Arial" w:hAnsi="Arial" w:cs="Arial"/>
        <w:sz w:val="20"/>
        <w:szCs w:val="20"/>
      </w:rPr>
      <w:t xml:space="preserve">Das Grundgesetz der Mechanik (2. </w:t>
    </w:r>
    <w:proofErr w:type="spellStart"/>
    <w:r w:rsidRPr="00E733AD">
      <w:rPr>
        <w:rFonts w:ascii="Arial" w:hAnsi="Arial" w:cs="Arial"/>
        <w:smallCaps/>
        <w:sz w:val="20"/>
        <w:szCs w:val="20"/>
      </w:rPr>
      <w:t>Newton</w:t>
    </w:r>
    <w:r w:rsidRPr="00E733AD">
      <w:rPr>
        <w:rFonts w:ascii="Arial" w:hAnsi="Arial" w:cs="Arial"/>
        <w:sz w:val="20"/>
        <w:szCs w:val="20"/>
      </w:rPr>
      <w:t>’sches</w:t>
    </w:r>
    <w:proofErr w:type="spellEnd"/>
    <w:r w:rsidRPr="00E733AD">
      <w:rPr>
        <w:rFonts w:ascii="Arial" w:hAnsi="Arial" w:cs="Arial"/>
        <w:sz w:val="20"/>
        <w:szCs w:val="20"/>
      </w:rPr>
      <w:t xml:space="preserve"> Axiom)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898AE" w14:textId="77777777" w:rsidR="001F7DBA" w:rsidRPr="00307651" w:rsidRDefault="001F7DBA" w:rsidP="00E733AD">
    <w:pPr>
      <w:pStyle w:val="Kopfzeile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 w:rsidRPr="00307651">
      <w:rPr>
        <w:rFonts w:ascii="Arial" w:hAnsi="Arial" w:cs="Arial"/>
        <w:sz w:val="20"/>
        <w:szCs w:val="20"/>
      </w:rPr>
      <w:t>Mechanik</w:t>
    </w:r>
  </w:p>
  <w:p w14:paraId="340898AF" w14:textId="71838C85" w:rsidR="001F7DBA" w:rsidRPr="00E733AD" w:rsidRDefault="001F7DBA" w:rsidP="001F7DBA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rPr>
        <w:sz w:val="20"/>
        <w:szCs w:val="20"/>
      </w:rPr>
    </w:pPr>
    <w:r>
      <w:rPr>
        <w:rFonts w:ascii="Arial" w:hAnsi="Arial" w:cs="Arial"/>
        <w:sz w:val="20"/>
        <w:szCs w:val="20"/>
      </w:rPr>
      <w:t xml:space="preserve">M.3  </w:t>
    </w:r>
    <w:r w:rsidRPr="00E733AD">
      <w:rPr>
        <w:rFonts w:ascii="Arial" w:hAnsi="Arial" w:cs="Arial"/>
        <w:sz w:val="20"/>
        <w:szCs w:val="20"/>
      </w:rPr>
      <w:t xml:space="preserve">Das Grundgesetz der Mechanik (2. </w:t>
    </w:r>
    <w:proofErr w:type="spellStart"/>
    <w:r w:rsidRPr="00E733AD">
      <w:rPr>
        <w:rFonts w:ascii="Arial" w:hAnsi="Arial" w:cs="Arial"/>
        <w:smallCaps/>
        <w:sz w:val="20"/>
        <w:szCs w:val="20"/>
      </w:rPr>
      <w:t>Newton</w:t>
    </w:r>
    <w:r w:rsidRPr="00E733AD">
      <w:rPr>
        <w:rFonts w:ascii="Arial" w:hAnsi="Arial" w:cs="Arial"/>
        <w:sz w:val="20"/>
        <w:szCs w:val="20"/>
      </w:rPr>
      <w:t>’sches</w:t>
    </w:r>
    <w:proofErr w:type="spellEnd"/>
    <w:r w:rsidRPr="00E733AD">
      <w:rPr>
        <w:rFonts w:ascii="Arial" w:hAnsi="Arial" w:cs="Arial"/>
        <w:sz w:val="20"/>
        <w:szCs w:val="20"/>
      </w:rPr>
      <w:t xml:space="preserve"> Axiom)          </w:t>
    </w:r>
    <w:r>
      <w:rPr>
        <w:rFonts w:ascii="Arial" w:hAnsi="Arial" w:cs="Arial"/>
        <w:sz w:val="20"/>
        <w:szCs w:val="20"/>
      </w:rPr>
      <w:t xml:space="preserve">        </w:t>
    </w:r>
    <w:r>
      <w:rPr>
        <w:rFonts w:ascii="Arial" w:hAnsi="Arial" w:cs="Arial"/>
        <w:sz w:val="20"/>
        <w:szCs w:val="20"/>
      </w:rPr>
      <w:tab/>
      <w:t xml:space="preserve">                             </w:t>
    </w:r>
    <w:r w:rsidRPr="00E733AD">
      <w:rPr>
        <w:rFonts w:ascii="Arial" w:hAnsi="Arial" w:cs="Arial"/>
        <w:sz w:val="20"/>
        <w:szCs w:val="20"/>
      </w:rPr>
      <w:t>T</w:t>
    </w:r>
    <w:r w:rsidRPr="00E733AD">
      <w:rPr>
        <w:rFonts w:ascii="Arial" w:hAnsi="Arial" w:cs="Arial"/>
        <w:sz w:val="20"/>
        <w:szCs w:val="20"/>
        <w:vertAlign w:val="superscript"/>
      </w:rPr>
      <w:t>3</w:t>
    </w:r>
    <w:r w:rsidRPr="00E733AD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Physik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15606F"/>
    <w:multiLevelType w:val="hybridMultilevel"/>
    <w:tmpl w:val="FEB4E2C2"/>
    <w:lvl w:ilvl="0" w:tplc="E48C6E9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B5DFA"/>
    <w:multiLevelType w:val="hybridMultilevel"/>
    <w:tmpl w:val="3F12021C"/>
    <w:lvl w:ilvl="0" w:tplc="CD1AE122">
      <w:start w:val="2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96214"/>
    <w:multiLevelType w:val="hybridMultilevel"/>
    <w:tmpl w:val="3FD083E6"/>
    <w:lvl w:ilvl="0" w:tplc="5342993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1B097D"/>
    <w:multiLevelType w:val="hybridMultilevel"/>
    <w:tmpl w:val="DE4A56BC"/>
    <w:lvl w:ilvl="0" w:tplc="E436A8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831B0"/>
    <w:multiLevelType w:val="hybridMultilevel"/>
    <w:tmpl w:val="DFF69AEE"/>
    <w:lvl w:ilvl="0" w:tplc="1F462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F221AC"/>
    <w:multiLevelType w:val="hybridMultilevel"/>
    <w:tmpl w:val="D23242A6"/>
    <w:lvl w:ilvl="0" w:tplc="C80ABE2A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A001C"/>
    <w:multiLevelType w:val="hybridMultilevel"/>
    <w:tmpl w:val="68561436"/>
    <w:lvl w:ilvl="0" w:tplc="D5B8B1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C4DEE"/>
    <w:multiLevelType w:val="hybridMultilevel"/>
    <w:tmpl w:val="8EE677E2"/>
    <w:lvl w:ilvl="0" w:tplc="AB6E307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722CA7"/>
    <w:multiLevelType w:val="hybridMultilevel"/>
    <w:tmpl w:val="07E06E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A029F"/>
    <w:multiLevelType w:val="hybridMultilevel"/>
    <w:tmpl w:val="EC82E3CC"/>
    <w:lvl w:ilvl="0" w:tplc="B53E991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504608"/>
    <w:multiLevelType w:val="hybridMultilevel"/>
    <w:tmpl w:val="A71C4798"/>
    <w:lvl w:ilvl="0" w:tplc="D98441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F7963"/>
    <w:multiLevelType w:val="hybridMultilevel"/>
    <w:tmpl w:val="185E3202"/>
    <w:lvl w:ilvl="0" w:tplc="C80ABE2A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371A5"/>
    <w:multiLevelType w:val="hybridMultilevel"/>
    <w:tmpl w:val="DC566586"/>
    <w:lvl w:ilvl="0" w:tplc="CC4C15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3025CAB"/>
    <w:multiLevelType w:val="hybridMultilevel"/>
    <w:tmpl w:val="8902B92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4D3F50"/>
    <w:multiLevelType w:val="hybridMultilevel"/>
    <w:tmpl w:val="FEB4E2C2"/>
    <w:lvl w:ilvl="0" w:tplc="E48C6E9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93681"/>
    <w:multiLevelType w:val="hybridMultilevel"/>
    <w:tmpl w:val="685AA00C"/>
    <w:lvl w:ilvl="0" w:tplc="CD1AE122">
      <w:start w:val="2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B62E2B"/>
    <w:multiLevelType w:val="multilevel"/>
    <w:tmpl w:val="DE4A56BC"/>
    <w:lvl w:ilvl="0">
      <w:start w:val="1"/>
      <w:numFmt w:val="upperLetter"/>
      <w:lvlText w:val="(%1)"/>
      <w:lvlJc w:val="left"/>
      <w:pPr>
        <w:ind w:left="45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76" w:hanging="360"/>
      </w:pPr>
    </w:lvl>
    <w:lvl w:ilvl="2">
      <w:start w:val="1"/>
      <w:numFmt w:val="lowerRoman"/>
      <w:lvlText w:val="%3."/>
      <w:lvlJc w:val="right"/>
      <w:pPr>
        <w:ind w:left="1896" w:hanging="180"/>
      </w:pPr>
    </w:lvl>
    <w:lvl w:ilvl="3">
      <w:start w:val="1"/>
      <w:numFmt w:val="decimal"/>
      <w:lvlText w:val="%4."/>
      <w:lvlJc w:val="left"/>
      <w:pPr>
        <w:ind w:left="2616" w:hanging="360"/>
      </w:pPr>
    </w:lvl>
    <w:lvl w:ilvl="4">
      <w:start w:val="1"/>
      <w:numFmt w:val="lowerLetter"/>
      <w:lvlText w:val="%5."/>
      <w:lvlJc w:val="left"/>
      <w:pPr>
        <w:ind w:left="3336" w:hanging="360"/>
      </w:pPr>
    </w:lvl>
    <w:lvl w:ilvl="5">
      <w:start w:val="1"/>
      <w:numFmt w:val="lowerRoman"/>
      <w:lvlText w:val="%6."/>
      <w:lvlJc w:val="right"/>
      <w:pPr>
        <w:ind w:left="4056" w:hanging="180"/>
      </w:pPr>
    </w:lvl>
    <w:lvl w:ilvl="6">
      <w:start w:val="1"/>
      <w:numFmt w:val="decimal"/>
      <w:lvlText w:val="%7."/>
      <w:lvlJc w:val="left"/>
      <w:pPr>
        <w:ind w:left="4776" w:hanging="360"/>
      </w:pPr>
    </w:lvl>
    <w:lvl w:ilvl="7">
      <w:start w:val="1"/>
      <w:numFmt w:val="lowerLetter"/>
      <w:lvlText w:val="%8."/>
      <w:lvlJc w:val="left"/>
      <w:pPr>
        <w:ind w:left="5496" w:hanging="360"/>
      </w:pPr>
    </w:lvl>
    <w:lvl w:ilvl="8">
      <w:start w:val="1"/>
      <w:numFmt w:val="lowerRoman"/>
      <w:lvlText w:val="%9."/>
      <w:lvlJc w:val="right"/>
      <w:pPr>
        <w:ind w:left="6216" w:hanging="180"/>
      </w:pPr>
    </w:lvl>
  </w:abstractNum>
  <w:abstractNum w:abstractNumId="19">
    <w:nsid w:val="56072017"/>
    <w:multiLevelType w:val="hybridMultilevel"/>
    <w:tmpl w:val="DECE08F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145D57"/>
    <w:multiLevelType w:val="hybridMultilevel"/>
    <w:tmpl w:val="3FECD116"/>
    <w:lvl w:ilvl="0" w:tplc="45A6423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FF5396"/>
    <w:multiLevelType w:val="hybridMultilevel"/>
    <w:tmpl w:val="C99C1F0C"/>
    <w:lvl w:ilvl="0" w:tplc="04070011">
      <w:start w:val="1"/>
      <w:numFmt w:val="decimal"/>
      <w:lvlText w:val="%1)"/>
      <w:lvlJc w:val="left"/>
      <w:pPr>
        <w:ind w:left="456" w:hanging="360"/>
      </w:pPr>
    </w:lvl>
    <w:lvl w:ilvl="1" w:tplc="04070019" w:tentative="1">
      <w:start w:val="1"/>
      <w:numFmt w:val="lowerLetter"/>
      <w:lvlText w:val="%2."/>
      <w:lvlJc w:val="left"/>
      <w:pPr>
        <w:ind w:left="1176" w:hanging="360"/>
      </w:pPr>
    </w:lvl>
    <w:lvl w:ilvl="2" w:tplc="0407001B" w:tentative="1">
      <w:start w:val="1"/>
      <w:numFmt w:val="lowerRoman"/>
      <w:lvlText w:val="%3."/>
      <w:lvlJc w:val="right"/>
      <w:pPr>
        <w:ind w:left="1896" w:hanging="180"/>
      </w:pPr>
    </w:lvl>
    <w:lvl w:ilvl="3" w:tplc="0407000F" w:tentative="1">
      <w:start w:val="1"/>
      <w:numFmt w:val="decimal"/>
      <w:lvlText w:val="%4."/>
      <w:lvlJc w:val="left"/>
      <w:pPr>
        <w:ind w:left="2616" w:hanging="360"/>
      </w:pPr>
    </w:lvl>
    <w:lvl w:ilvl="4" w:tplc="04070019" w:tentative="1">
      <w:start w:val="1"/>
      <w:numFmt w:val="lowerLetter"/>
      <w:lvlText w:val="%5."/>
      <w:lvlJc w:val="left"/>
      <w:pPr>
        <w:ind w:left="3336" w:hanging="360"/>
      </w:pPr>
    </w:lvl>
    <w:lvl w:ilvl="5" w:tplc="0407001B" w:tentative="1">
      <w:start w:val="1"/>
      <w:numFmt w:val="lowerRoman"/>
      <w:lvlText w:val="%6."/>
      <w:lvlJc w:val="right"/>
      <w:pPr>
        <w:ind w:left="4056" w:hanging="180"/>
      </w:pPr>
    </w:lvl>
    <w:lvl w:ilvl="6" w:tplc="0407000F" w:tentative="1">
      <w:start w:val="1"/>
      <w:numFmt w:val="decimal"/>
      <w:lvlText w:val="%7."/>
      <w:lvlJc w:val="left"/>
      <w:pPr>
        <w:ind w:left="4776" w:hanging="360"/>
      </w:pPr>
    </w:lvl>
    <w:lvl w:ilvl="7" w:tplc="04070019" w:tentative="1">
      <w:start w:val="1"/>
      <w:numFmt w:val="lowerLetter"/>
      <w:lvlText w:val="%8."/>
      <w:lvlJc w:val="left"/>
      <w:pPr>
        <w:ind w:left="5496" w:hanging="360"/>
      </w:pPr>
    </w:lvl>
    <w:lvl w:ilvl="8" w:tplc="0407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2">
    <w:nsid w:val="5DB939E2"/>
    <w:multiLevelType w:val="hybridMultilevel"/>
    <w:tmpl w:val="A13A9B4E"/>
    <w:lvl w:ilvl="0" w:tplc="C80ABE2A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E70252"/>
    <w:multiLevelType w:val="hybridMultilevel"/>
    <w:tmpl w:val="DE4A56BC"/>
    <w:lvl w:ilvl="0" w:tplc="E436A888">
      <w:start w:val="1"/>
      <w:numFmt w:val="upperLetter"/>
      <w:lvlText w:val="(%1)"/>
      <w:lvlJc w:val="left"/>
      <w:pPr>
        <w:ind w:left="45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76" w:hanging="360"/>
      </w:pPr>
    </w:lvl>
    <w:lvl w:ilvl="2" w:tplc="0407001B" w:tentative="1">
      <w:start w:val="1"/>
      <w:numFmt w:val="lowerRoman"/>
      <w:lvlText w:val="%3."/>
      <w:lvlJc w:val="right"/>
      <w:pPr>
        <w:ind w:left="1896" w:hanging="180"/>
      </w:pPr>
    </w:lvl>
    <w:lvl w:ilvl="3" w:tplc="0407000F" w:tentative="1">
      <w:start w:val="1"/>
      <w:numFmt w:val="decimal"/>
      <w:lvlText w:val="%4."/>
      <w:lvlJc w:val="left"/>
      <w:pPr>
        <w:ind w:left="2616" w:hanging="360"/>
      </w:pPr>
    </w:lvl>
    <w:lvl w:ilvl="4" w:tplc="04070019" w:tentative="1">
      <w:start w:val="1"/>
      <w:numFmt w:val="lowerLetter"/>
      <w:lvlText w:val="%5."/>
      <w:lvlJc w:val="left"/>
      <w:pPr>
        <w:ind w:left="3336" w:hanging="360"/>
      </w:pPr>
    </w:lvl>
    <w:lvl w:ilvl="5" w:tplc="0407001B" w:tentative="1">
      <w:start w:val="1"/>
      <w:numFmt w:val="lowerRoman"/>
      <w:lvlText w:val="%6."/>
      <w:lvlJc w:val="right"/>
      <w:pPr>
        <w:ind w:left="4056" w:hanging="180"/>
      </w:pPr>
    </w:lvl>
    <w:lvl w:ilvl="6" w:tplc="0407000F" w:tentative="1">
      <w:start w:val="1"/>
      <w:numFmt w:val="decimal"/>
      <w:lvlText w:val="%7."/>
      <w:lvlJc w:val="left"/>
      <w:pPr>
        <w:ind w:left="4776" w:hanging="360"/>
      </w:pPr>
    </w:lvl>
    <w:lvl w:ilvl="7" w:tplc="04070019" w:tentative="1">
      <w:start w:val="1"/>
      <w:numFmt w:val="lowerLetter"/>
      <w:lvlText w:val="%8."/>
      <w:lvlJc w:val="left"/>
      <w:pPr>
        <w:ind w:left="5496" w:hanging="360"/>
      </w:pPr>
    </w:lvl>
    <w:lvl w:ilvl="8" w:tplc="0407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4">
    <w:nsid w:val="6BA44814"/>
    <w:multiLevelType w:val="multilevel"/>
    <w:tmpl w:val="DE4A56BC"/>
    <w:lvl w:ilvl="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1D52FF"/>
    <w:multiLevelType w:val="hybridMultilevel"/>
    <w:tmpl w:val="FEB4E2C2"/>
    <w:lvl w:ilvl="0" w:tplc="E48C6E9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5329A6"/>
    <w:multiLevelType w:val="hybridMultilevel"/>
    <w:tmpl w:val="0A96A076"/>
    <w:lvl w:ilvl="0" w:tplc="45A6423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571115"/>
    <w:multiLevelType w:val="hybridMultilevel"/>
    <w:tmpl w:val="FFC488B0"/>
    <w:lvl w:ilvl="0" w:tplc="1FEADE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6E702D"/>
    <w:multiLevelType w:val="hybridMultilevel"/>
    <w:tmpl w:val="68561436"/>
    <w:lvl w:ilvl="0" w:tplc="D5B8B1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0"/>
  </w:num>
  <w:num w:numId="4">
    <w:abstractNumId w:val="26"/>
  </w:num>
  <w:num w:numId="5">
    <w:abstractNumId w:val="3"/>
  </w:num>
  <w:num w:numId="6">
    <w:abstractNumId w:val="9"/>
  </w:num>
  <w:num w:numId="7">
    <w:abstractNumId w:val="10"/>
  </w:num>
  <w:num w:numId="8">
    <w:abstractNumId w:val="19"/>
  </w:num>
  <w:num w:numId="9">
    <w:abstractNumId w:val="14"/>
  </w:num>
  <w:num w:numId="10">
    <w:abstractNumId w:val="16"/>
  </w:num>
  <w:num w:numId="11">
    <w:abstractNumId w:val="4"/>
  </w:num>
  <w:num w:numId="12">
    <w:abstractNumId w:val="2"/>
  </w:num>
  <w:num w:numId="13">
    <w:abstractNumId w:val="25"/>
  </w:num>
  <w:num w:numId="14">
    <w:abstractNumId w:val="5"/>
  </w:num>
  <w:num w:numId="15">
    <w:abstractNumId w:val="15"/>
  </w:num>
  <w:num w:numId="16">
    <w:abstractNumId w:val="17"/>
  </w:num>
  <w:num w:numId="17">
    <w:abstractNumId w:val="13"/>
  </w:num>
  <w:num w:numId="18">
    <w:abstractNumId w:val="22"/>
  </w:num>
  <w:num w:numId="19">
    <w:abstractNumId w:val="7"/>
  </w:num>
  <w:num w:numId="20">
    <w:abstractNumId w:val="0"/>
  </w:num>
  <w:num w:numId="21">
    <w:abstractNumId w:val="27"/>
  </w:num>
  <w:num w:numId="22">
    <w:abstractNumId w:val="23"/>
  </w:num>
  <w:num w:numId="23">
    <w:abstractNumId w:val="24"/>
  </w:num>
  <w:num w:numId="24">
    <w:abstractNumId w:val="18"/>
  </w:num>
  <w:num w:numId="25">
    <w:abstractNumId w:val="21"/>
  </w:num>
  <w:num w:numId="26">
    <w:abstractNumId w:val="12"/>
  </w:num>
  <w:num w:numId="27">
    <w:abstractNumId w:val="1"/>
  </w:num>
  <w:num w:numId="28">
    <w:abstractNumId w:val="28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8"/>
  <w:proofState w:spelling="clean" w:grammar="clean"/>
  <w:defaultTabStop w:val="567"/>
  <w:hyphenationZone w:val="425"/>
  <w:evenAndOddHeaders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79"/>
    <w:rsid w:val="00010736"/>
    <w:rsid w:val="00042192"/>
    <w:rsid w:val="00070BE0"/>
    <w:rsid w:val="00083FE1"/>
    <w:rsid w:val="000B3D23"/>
    <w:rsid w:val="000B4658"/>
    <w:rsid w:val="000B58EF"/>
    <w:rsid w:val="000C64BD"/>
    <w:rsid w:val="000D0AB7"/>
    <w:rsid w:val="0013067E"/>
    <w:rsid w:val="00141306"/>
    <w:rsid w:val="001744B0"/>
    <w:rsid w:val="0019072F"/>
    <w:rsid w:val="001910CF"/>
    <w:rsid w:val="001A1DD7"/>
    <w:rsid w:val="001B294A"/>
    <w:rsid w:val="001C785D"/>
    <w:rsid w:val="001E272E"/>
    <w:rsid w:val="001F16CD"/>
    <w:rsid w:val="001F7DBA"/>
    <w:rsid w:val="00216554"/>
    <w:rsid w:val="00224DF2"/>
    <w:rsid w:val="002344F2"/>
    <w:rsid w:val="002A0CAB"/>
    <w:rsid w:val="002A5A2E"/>
    <w:rsid w:val="002B1293"/>
    <w:rsid w:val="002C0A17"/>
    <w:rsid w:val="002F33A2"/>
    <w:rsid w:val="00307651"/>
    <w:rsid w:val="00310F52"/>
    <w:rsid w:val="00320E53"/>
    <w:rsid w:val="00321F53"/>
    <w:rsid w:val="00326A1D"/>
    <w:rsid w:val="00341AE6"/>
    <w:rsid w:val="00347E38"/>
    <w:rsid w:val="00351200"/>
    <w:rsid w:val="00366556"/>
    <w:rsid w:val="003B387F"/>
    <w:rsid w:val="003C1C0C"/>
    <w:rsid w:val="003C3B48"/>
    <w:rsid w:val="003C5F81"/>
    <w:rsid w:val="003E1B86"/>
    <w:rsid w:val="003F4D2B"/>
    <w:rsid w:val="00423E70"/>
    <w:rsid w:val="00462E91"/>
    <w:rsid w:val="00463139"/>
    <w:rsid w:val="004639D4"/>
    <w:rsid w:val="00466765"/>
    <w:rsid w:val="004675C3"/>
    <w:rsid w:val="0048476D"/>
    <w:rsid w:val="00486DAC"/>
    <w:rsid w:val="004A5FAC"/>
    <w:rsid w:val="004B1242"/>
    <w:rsid w:val="004B6A4F"/>
    <w:rsid w:val="004C1CFD"/>
    <w:rsid w:val="004F2866"/>
    <w:rsid w:val="004F75E9"/>
    <w:rsid w:val="005240E4"/>
    <w:rsid w:val="00535E53"/>
    <w:rsid w:val="00550E2B"/>
    <w:rsid w:val="0057210B"/>
    <w:rsid w:val="00573DF8"/>
    <w:rsid w:val="0057699D"/>
    <w:rsid w:val="00587C79"/>
    <w:rsid w:val="005A153D"/>
    <w:rsid w:val="005C1667"/>
    <w:rsid w:val="005C49AF"/>
    <w:rsid w:val="005C613B"/>
    <w:rsid w:val="005D76F1"/>
    <w:rsid w:val="006224D2"/>
    <w:rsid w:val="00637447"/>
    <w:rsid w:val="006408E9"/>
    <w:rsid w:val="00652903"/>
    <w:rsid w:val="00655E76"/>
    <w:rsid w:val="006773D5"/>
    <w:rsid w:val="00677FFD"/>
    <w:rsid w:val="0068658C"/>
    <w:rsid w:val="00687032"/>
    <w:rsid w:val="006A3B29"/>
    <w:rsid w:val="006C01A5"/>
    <w:rsid w:val="006C6096"/>
    <w:rsid w:val="006D6EE8"/>
    <w:rsid w:val="006E1A4E"/>
    <w:rsid w:val="00735397"/>
    <w:rsid w:val="00736FF4"/>
    <w:rsid w:val="007A50A8"/>
    <w:rsid w:val="007A7F88"/>
    <w:rsid w:val="007B7828"/>
    <w:rsid w:val="007E0BCE"/>
    <w:rsid w:val="00801D23"/>
    <w:rsid w:val="008108E8"/>
    <w:rsid w:val="008308C2"/>
    <w:rsid w:val="0085333C"/>
    <w:rsid w:val="0086443E"/>
    <w:rsid w:val="00884787"/>
    <w:rsid w:val="00890949"/>
    <w:rsid w:val="008F6534"/>
    <w:rsid w:val="00936C74"/>
    <w:rsid w:val="00946793"/>
    <w:rsid w:val="00973E7A"/>
    <w:rsid w:val="009B49E4"/>
    <w:rsid w:val="00A07942"/>
    <w:rsid w:val="00A4037C"/>
    <w:rsid w:val="00A4504C"/>
    <w:rsid w:val="00A46787"/>
    <w:rsid w:val="00A53F28"/>
    <w:rsid w:val="00A55C32"/>
    <w:rsid w:val="00A750BC"/>
    <w:rsid w:val="00A77AE2"/>
    <w:rsid w:val="00A96A04"/>
    <w:rsid w:val="00AA15A6"/>
    <w:rsid w:val="00B25773"/>
    <w:rsid w:val="00B531D6"/>
    <w:rsid w:val="00B92867"/>
    <w:rsid w:val="00B94B0C"/>
    <w:rsid w:val="00BE5E7A"/>
    <w:rsid w:val="00BF4337"/>
    <w:rsid w:val="00C16B31"/>
    <w:rsid w:val="00C3227E"/>
    <w:rsid w:val="00C55AD2"/>
    <w:rsid w:val="00C736E8"/>
    <w:rsid w:val="00C85B1F"/>
    <w:rsid w:val="00C936F3"/>
    <w:rsid w:val="00C9453E"/>
    <w:rsid w:val="00CE6E31"/>
    <w:rsid w:val="00CE74F2"/>
    <w:rsid w:val="00D127F3"/>
    <w:rsid w:val="00D2222D"/>
    <w:rsid w:val="00D236F1"/>
    <w:rsid w:val="00D52617"/>
    <w:rsid w:val="00D5378C"/>
    <w:rsid w:val="00D60AFE"/>
    <w:rsid w:val="00D80038"/>
    <w:rsid w:val="00DA39BC"/>
    <w:rsid w:val="00DB0F9E"/>
    <w:rsid w:val="00DC3FDE"/>
    <w:rsid w:val="00DD74C8"/>
    <w:rsid w:val="00E2687C"/>
    <w:rsid w:val="00E32CCE"/>
    <w:rsid w:val="00E45F7A"/>
    <w:rsid w:val="00E57434"/>
    <w:rsid w:val="00E72FEF"/>
    <w:rsid w:val="00E733AD"/>
    <w:rsid w:val="00EB170D"/>
    <w:rsid w:val="00EF2C2A"/>
    <w:rsid w:val="00F00C13"/>
    <w:rsid w:val="00F324A0"/>
    <w:rsid w:val="00F64704"/>
    <w:rsid w:val="00F67DC4"/>
    <w:rsid w:val="00F761D9"/>
    <w:rsid w:val="00FC2179"/>
    <w:rsid w:val="00FC36EC"/>
    <w:rsid w:val="00FC7BB3"/>
    <w:rsid w:val="00FE6412"/>
    <w:rsid w:val="00FF216A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089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6FF2"/>
    <w:rPr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qFormat/>
    <w:rsid w:val="006A6FF2"/>
    <w:pPr>
      <w:keepNext/>
      <w:outlineLvl w:val="0"/>
    </w:pPr>
    <w:rPr>
      <w:rFonts w:ascii="Arial" w:hAnsi="Arial" w:cs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A6FF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rsid w:val="006A6FF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uiPriority w:val="99"/>
    <w:rsid w:val="006A6FF2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6A6FF2"/>
    <w:pPr>
      <w:spacing w:before="120" w:after="120"/>
    </w:pPr>
    <w:rPr>
      <w:b/>
      <w:bCs/>
      <w:sz w:val="20"/>
      <w:szCs w:val="20"/>
    </w:rPr>
  </w:style>
  <w:style w:type="paragraph" w:customStyle="1" w:styleId="FarbigeListe-Akzent11">
    <w:name w:val="Farbige Liste - Akzent 11"/>
    <w:basedOn w:val="Standard"/>
    <w:qFormat/>
    <w:rsid w:val="00715906"/>
    <w:pPr>
      <w:ind w:left="720"/>
      <w:contextualSpacing/>
    </w:pPr>
  </w:style>
  <w:style w:type="paragraph" w:styleId="Listenabsatz">
    <w:name w:val="List Paragraph"/>
    <w:basedOn w:val="Standard"/>
    <w:uiPriority w:val="34"/>
    <w:qFormat/>
    <w:rsid w:val="00326A1D"/>
    <w:pPr>
      <w:ind w:left="720"/>
      <w:contextualSpacing/>
    </w:pPr>
  </w:style>
  <w:style w:type="character" w:styleId="Platzhaltertext">
    <w:name w:val="Placeholder Text"/>
    <w:basedOn w:val="Absatzstandardschriftart"/>
    <w:uiPriority w:val="99"/>
    <w:semiHidden/>
    <w:rsid w:val="00C55AD2"/>
    <w:rPr>
      <w:color w:val="808080"/>
    </w:rPr>
  </w:style>
  <w:style w:type="character" w:customStyle="1" w:styleId="berschrift1Zeichen">
    <w:name w:val="Überschrift 1 Zeichen"/>
    <w:basedOn w:val="Absatzstandardschriftart"/>
    <w:link w:val="berschrift1"/>
    <w:rsid w:val="004A5FAC"/>
    <w:rPr>
      <w:rFonts w:ascii="Arial" w:hAnsi="Arial" w:cs="Arial"/>
      <w:b/>
      <w:sz w:val="24"/>
      <w:szCs w:val="24"/>
    </w:rPr>
  </w:style>
  <w:style w:type="table" w:styleId="Tabellenraster">
    <w:name w:val="Table Grid"/>
    <w:basedOn w:val="NormaleTabelle"/>
    <w:uiPriority w:val="59"/>
    <w:rsid w:val="00347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fzeileZeichen">
    <w:name w:val="Kopfzeile Zeichen"/>
    <w:basedOn w:val="Absatzstandardschriftart"/>
    <w:link w:val="Kopfzeile"/>
    <w:rsid w:val="00801D23"/>
    <w:rPr>
      <w:sz w:val="24"/>
      <w:szCs w:val="24"/>
    </w:rPr>
  </w:style>
  <w:style w:type="character" w:styleId="Seitenzahl">
    <w:name w:val="page number"/>
    <w:basedOn w:val="Absatzstandardschriftart"/>
    <w:uiPriority w:val="99"/>
    <w:semiHidden/>
    <w:unhideWhenUsed/>
    <w:rsid w:val="001F7DBA"/>
  </w:style>
  <w:style w:type="character" w:customStyle="1" w:styleId="FuzeileZeichen">
    <w:name w:val="Fußzeile Zeichen"/>
    <w:basedOn w:val="Absatzstandardschriftart"/>
    <w:link w:val="Fuzeile"/>
    <w:uiPriority w:val="99"/>
    <w:rsid w:val="000C64B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6FF2"/>
    <w:rPr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qFormat/>
    <w:rsid w:val="006A6FF2"/>
    <w:pPr>
      <w:keepNext/>
      <w:outlineLvl w:val="0"/>
    </w:pPr>
    <w:rPr>
      <w:rFonts w:ascii="Arial" w:hAnsi="Arial" w:cs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A6FF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rsid w:val="006A6FF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uiPriority w:val="99"/>
    <w:rsid w:val="006A6FF2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6A6FF2"/>
    <w:pPr>
      <w:spacing w:before="120" w:after="120"/>
    </w:pPr>
    <w:rPr>
      <w:b/>
      <w:bCs/>
      <w:sz w:val="20"/>
      <w:szCs w:val="20"/>
    </w:rPr>
  </w:style>
  <w:style w:type="paragraph" w:customStyle="1" w:styleId="FarbigeListe-Akzent11">
    <w:name w:val="Farbige Liste - Akzent 11"/>
    <w:basedOn w:val="Standard"/>
    <w:qFormat/>
    <w:rsid w:val="00715906"/>
    <w:pPr>
      <w:ind w:left="720"/>
      <w:contextualSpacing/>
    </w:pPr>
  </w:style>
  <w:style w:type="paragraph" w:styleId="Listenabsatz">
    <w:name w:val="List Paragraph"/>
    <w:basedOn w:val="Standard"/>
    <w:uiPriority w:val="34"/>
    <w:qFormat/>
    <w:rsid w:val="00326A1D"/>
    <w:pPr>
      <w:ind w:left="720"/>
      <w:contextualSpacing/>
    </w:pPr>
  </w:style>
  <w:style w:type="character" w:styleId="Platzhaltertext">
    <w:name w:val="Placeholder Text"/>
    <w:basedOn w:val="Absatzstandardschriftart"/>
    <w:uiPriority w:val="99"/>
    <w:semiHidden/>
    <w:rsid w:val="00C55AD2"/>
    <w:rPr>
      <w:color w:val="808080"/>
    </w:rPr>
  </w:style>
  <w:style w:type="character" w:customStyle="1" w:styleId="berschrift1Zeichen">
    <w:name w:val="Überschrift 1 Zeichen"/>
    <w:basedOn w:val="Absatzstandardschriftart"/>
    <w:link w:val="berschrift1"/>
    <w:rsid w:val="004A5FAC"/>
    <w:rPr>
      <w:rFonts w:ascii="Arial" w:hAnsi="Arial" w:cs="Arial"/>
      <w:b/>
      <w:sz w:val="24"/>
      <w:szCs w:val="24"/>
    </w:rPr>
  </w:style>
  <w:style w:type="table" w:styleId="Tabellenraster">
    <w:name w:val="Table Grid"/>
    <w:basedOn w:val="NormaleTabelle"/>
    <w:uiPriority w:val="59"/>
    <w:rsid w:val="00347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fzeileZeichen">
    <w:name w:val="Kopfzeile Zeichen"/>
    <w:basedOn w:val="Absatzstandardschriftart"/>
    <w:link w:val="Kopfzeile"/>
    <w:rsid w:val="00801D23"/>
    <w:rPr>
      <w:sz w:val="24"/>
      <w:szCs w:val="24"/>
    </w:rPr>
  </w:style>
  <w:style w:type="character" w:styleId="Seitenzahl">
    <w:name w:val="page number"/>
    <w:basedOn w:val="Absatzstandardschriftart"/>
    <w:uiPriority w:val="99"/>
    <w:semiHidden/>
    <w:unhideWhenUsed/>
    <w:rsid w:val="001F7DBA"/>
  </w:style>
  <w:style w:type="character" w:customStyle="1" w:styleId="FuzeileZeichen">
    <w:name w:val="Fußzeile Zeichen"/>
    <w:basedOn w:val="Absatzstandardschriftart"/>
    <w:link w:val="Fuzeile"/>
    <w:uiPriority w:val="99"/>
    <w:rsid w:val="000C64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1331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Thermometrische Titration von Natronlauge mit Salzsäure</vt:lpstr>
      <vt:lpstr>Thermometrische Titration von Natronlauge mit Salzsäure</vt:lpstr>
    </vt:vector>
  </TitlesOfParts>
  <Company>privat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Thermometrische Titration von Natronlauge mit Salzsäure</dc:title>
  <dc:creator>Liebner</dc:creator>
  <cp:lastModifiedBy>Mirco Tewes</cp:lastModifiedBy>
  <cp:revision>2</cp:revision>
  <cp:lastPrinted>2013-04-02T16:26:00Z</cp:lastPrinted>
  <dcterms:created xsi:type="dcterms:W3CDTF">2013-07-19T18:40:00Z</dcterms:created>
  <dcterms:modified xsi:type="dcterms:W3CDTF">2013-07-19T18:40:00Z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1858292637</vt:i4>
  </property>
  <property fmtid="{D5CDD505-2E9C-101B-9397-08002B2CF9AE}" pid="3" name="_EmailSubject">
    <vt:lpwstr>Material</vt:lpwstr>
  </property>
  <property fmtid="{D5CDD505-2E9C-101B-9397-08002B2CF9AE}" pid="4" name="_AuthorEmail">
    <vt:lpwstr>Frank_Liebner@t-online.de</vt:lpwstr>
  </property>
  <property fmtid="{D5CDD505-2E9C-101B-9397-08002B2CF9AE}" pid="5" name="_AuthorEmailDisplayName">
    <vt:lpwstr>Frank Liebner</vt:lpwstr>
  </property>
  <property fmtid="{D5CDD505-2E9C-101B-9397-08002B2CF9AE}" pid="6" name="_ReviewingToolsShownOnce">
    <vt:lpwstr/>
  </property>
</Properties>
</file>